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F320" w14:textId="22F6EAD3" w:rsidR="00BF6924" w:rsidRPr="00EC7F71" w:rsidRDefault="00EC7F71" w:rsidP="00EC7F71">
      <w:pPr>
        <w:jc w:val="center"/>
        <w:rPr>
          <w:rFonts w:ascii="Twinkl SemiBold" w:hAnsi="Twinkl SemiBold"/>
        </w:rPr>
      </w:pPr>
      <w:r w:rsidRPr="00EC7F71">
        <w:rPr>
          <w:rFonts w:ascii="Twinkl SemiBold" w:hAnsi="Twinkl SemiBold"/>
        </w:rPr>
        <w:t>Primary Menu 2026-2027</w:t>
      </w:r>
    </w:p>
    <w:p w14:paraId="6513AF58" w14:textId="7873C677" w:rsidR="00EC7F71" w:rsidRPr="00EC7F71" w:rsidRDefault="00EC7F71" w:rsidP="00EC7F71">
      <w:pPr>
        <w:jc w:val="center"/>
        <w:rPr>
          <w:rFonts w:ascii="Twinkl SemiBold" w:hAnsi="Twinkl SemiBold"/>
        </w:rPr>
      </w:pPr>
      <w:r w:rsidRPr="00EC7F71">
        <w:rPr>
          <w:rFonts w:ascii="Twinkl SemiBold" w:hAnsi="Twinkl SemiBold"/>
        </w:rPr>
        <w:t>Week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C7F71" w:rsidRPr="00EC7F71" w14:paraId="5E90CB4D" w14:textId="77777777" w:rsidTr="00EC7F71">
        <w:tc>
          <w:tcPr>
            <w:tcW w:w="2789" w:type="dxa"/>
          </w:tcPr>
          <w:p w14:paraId="2B2A0B9C" w14:textId="1682D6E5" w:rsidR="00EC7F71" w:rsidRPr="00EC7F71" w:rsidRDefault="00EC7F71" w:rsidP="00EC7F7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Monday</w:t>
            </w:r>
          </w:p>
        </w:tc>
        <w:tc>
          <w:tcPr>
            <w:tcW w:w="2789" w:type="dxa"/>
          </w:tcPr>
          <w:p w14:paraId="070C3911" w14:textId="6F4E41AD" w:rsidR="00EC7F71" w:rsidRPr="00EC7F71" w:rsidRDefault="00EC7F71" w:rsidP="00EC7F7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Tuesday</w:t>
            </w:r>
          </w:p>
        </w:tc>
        <w:tc>
          <w:tcPr>
            <w:tcW w:w="2790" w:type="dxa"/>
          </w:tcPr>
          <w:p w14:paraId="7AF5E909" w14:textId="76E85673" w:rsidR="00EC7F71" w:rsidRPr="00EC7F71" w:rsidRDefault="00EC7F71" w:rsidP="00EC7F7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Wednesday</w:t>
            </w:r>
          </w:p>
        </w:tc>
        <w:tc>
          <w:tcPr>
            <w:tcW w:w="2790" w:type="dxa"/>
          </w:tcPr>
          <w:p w14:paraId="46F9F063" w14:textId="4F67399C" w:rsidR="00EC7F71" w:rsidRPr="00EC7F71" w:rsidRDefault="00EC7F71" w:rsidP="00EC7F7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Thursday</w:t>
            </w:r>
          </w:p>
        </w:tc>
        <w:tc>
          <w:tcPr>
            <w:tcW w:w="2790" w:type="dxa"/>
          </w:tcPr>
          <w:p w14:paraId="7D87D203" w14:textId="5C3CAE3A" w:rsidR="00EC7F71" w:rsidRPr="00EC7F71" w:rsidRDefault="00EC7F71" w:rsidP="00EC7F7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 xml:space="preserve">Friday </w:t>
            </w:r>
          </w:p>
        </w:tc>
      </w:tr>
      <w:tr w:rsidR="00EC7F71" w:rsidRPr="00EC7F71" w14:paraId="1D46F7AD" w14:textId="77777777" w:rsidTr="00EC7F71">
        <w:tc>
          <w:tcPr>
            <w:tcW w:w="2789" w:type="dxa"/>
          </w:tcPr>
          <w:p w14:paraId="2F9F108D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3F2EEE4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Baked Sausages</w:t>
            </w:r>
          </w:p>
          <w:p w14:paraId="34452E0F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2E8AD334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Mixed Bean Casserole </w:t>
            </w:r>
          </w:p>
          <w:p w14:paraId="783451B0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3DFEAE7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Mashed Potatoes/Bread Roll</w:t>
            </w:r>
          </w:p>
          <w:p w14:paraId="588BAEAC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371C8B4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Beans / Peas </w:t>
            </w:r>
          </w:p>
          <w:p w14:paraId="30C32240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3D43FE2" w14:textId="052195C3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Blueberry Muffin &amp; Fruit </w:t>
            </w:r>
          </w:p>
        </w:tc>
        <w:tc>
          <w:tcPr>
            <w:tcW w:w="2789" w:type="dxa"/>
          </w:tcPr>
          <w:p w14:paraId="31FC741B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96BAE0F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Cottage Pie</w:t>
            </w:r>
          </w:p>
          <w:p w14:paraId="365B4630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093DB15D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Macaroni Cheese</w:t>
            </w:r>
          </w:p>
          <w:p w14:paraId="45AE1985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8EDDB8D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Crusty Bread </w:t>
            </w:r>
          </w:p>
          <w:p w14:paraId="3344A30E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08D254B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Carrots / Cauliflower </w:t>
            </w:r>
          </w:p>
          <w:p w14:paraId="27A7BFC6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0A3A50F" w14:textId="5535D9A6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Apple Crumble, Custard &amp; Fruit</w:t>
            </w:r>
          </w:p>
        </w:tc>
        <w:tc>
          <w:tcPr>
            <w:tcW w:w="2790" w:type="dxa"/>
          </w:tcPr>
          <w:p w14:paraId="21DC44BC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C121CEA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Chicken Goujons </w:t>
            </w:r>
          </w:p>
          <w:p w14:paraId="6AF8097C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3DE9CD24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Vegetable Curry &amp; Naan </w:t>
            </w:r>
          </w:p>
          <w:p w14:paraId="52513FA5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F628CB1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Chips / Rice </w:t>
            </w:r>
          </w:p>
          <w:p w14:paraId="7C7E2A40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7B3B1B5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Beans / Broccoli </w:t>
            </w:r>
          </w:p>
          <w:p w14:paraId="7F6A23F8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8FC3692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Cheese &amp; Crackers &amp; Fruit </w:t>
            </w:r>
          </w:p>
          <w:p w14:paraId="127375EF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10FFEFEB" w14:textId="0F7E80D6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Yogurt &amp; Fruit </w:t>
            </w:r>
          </w:p>
        </w:tc>
        <w:tc>
          <w:tcPr>
            <w:tcW w:w="2790" w:type="dxa"/>
          </w:tcPr>
          <w:p w14:paraId="18769A8E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11B9189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Roast Beef &amp; Yorkshire Pudding </w:t>
            </w:r>
          </w:p>
          <w:p w14:paraId="6ECD4A82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  <w:r w:rsidRPr="00EC7F71">
              <w:rPr>
                <w:rFonts w:ascii="Twinkl SemiBold" w:hAnsi="Twinkl SemiBold"/>
                <w:sz w:val="20"/>
                <w:szCs w:val="20"/>
              </w:rPr>
              <w:br/>
              <w:t xml:space="preserve">Quorn Fillet </w:t>
            </w:r>
          </w:p>
          <w:p w14:paraId="0BB84566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6941ED5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Mashed Potatoes </w:t>
            </w:r>
          </w:p>
          <w:p w14:paraId="13117729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20C5589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Farmhouse Mixed Vegetables </w:t>
            </w:r>
          </w:p>
          <w:p w14:paraId="2637F01D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5A3B814" w14:textId="288238B2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Cocoa Cookie &amp; Fruit</w:t>
            </w:r>
          </w:p>
        </w:tc>
        <w:tc>
          <w:tcPr>
            <w:tcW w:w="2790" w:type="dxa"/>
          </w:tcPr>
          <w:p w14:paraId="0D8BC858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292CA54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Salmon Fillet </w:t>
            </w:r>
          </w:p>
          <w:p w14:paraId="0B743B8C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3FA6C4DC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Margherita Pizza</w:t>
            </w:r>
          </w:p>
          <w:p w14:paraId="1BD502E3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BD681BD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Chips</w:t>
            </w:r>
          </w:p>
          <w:p w14:paraId="3EA6D544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60D8A7B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Peas / Coleslaw </w:t>
            </w:r>
          </w:p>
          <w:p w14:paraId="7C6CEDFB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4DBFC7B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Cheese &amp; Crackers &amp; Fruit </w:t>
            </w:r>
          </w:p>
          <w:p w14:paraId="0671B2CF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34D9A977" w14:textId="52E5648C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Yogurt &amp; Fruit</w:t>
            </w:r>
          </w:p>
        </w:tc>
      </w:tr>
    </w:tbl>
    <w:p w14:paraId="5634EAA9" w14:textId="0F128106" w:rsidR="00EC7F71" w:rsidRDefault="00EC7F71" w:rsidP="00EC7F71">
      <w:pPr>
        <w:jc w:val="center"/>
        <w:rPr>
          <w:rFonts w:ascii="Twinkl SemiBold" w:hAnsi="Twinkl SemiBold"/>
        </w:rPr>
      </w:pPr>
      <w:r>
        <w:rPr>
          <w:rFonts w:ascii="Twinkl SemiBold" w:hAnsi="Twinkl SemiBold"/>
        </w:rPr>
        <w:t>Week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C7F71" w:rsidRPr="00EC7F71" w14:paraId="00A0AD95" w14:textId="77777777" w:rsidTr="00F170B7">
        <w:tc>
          <w:tcPr>
            <w:tcW w:w="2789" w:type="dxa"/>
          </w:tcPr>
          <w:p w14:paraId="63D9A2CA" w14:textId="77777777" w:rsidR="00EC7F71" w:rsidRPr="00EC7F71" w:rsidRDefault="00EC7F71" w:rsidP="00F170B7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Monday</w:t>
            </w:r>
          </w:p>
        </w:tc>
        <w:tc>
          <w:tcPr>
            <w:tcW w:w="2789" w:type="dxa"/>
          </w:tcPr>
          <w:p w14:paraId="2F4700CA" w14:textId="77777777" w:rsidR="00EC7F71" w:rsidRPr="00EC7F71" w:rsidRDefault="00EC7F71" w:rsidP="00F170B7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Tuesday</w:t>
            </w:r>
          </w:p>
        </w:tc>
        <w:tc>
          <w:tcPr>
            <w:tcW w:w="2790" w:type="dxa"/>
          </w:tcPr>
          <w:p w14:paraId="51F62451" w14:textId="77777777" w:rsidR="00EC7F71" w:rsidRPr="00EC7F71" w:rsidRDefault="00EC7F71" w:rsidP="00F170B7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Wednesday</w:t>
            </w:r>
          </w:p>
        </w:tc>
        <w:tc>
          <w:tcPr>
            <w:tcW w:w="2790" w:type="dxa"/>
          </w:tcPr>
          <w:p w14:paraId="6ADC1695" w14:textId="77777777" w:rsidR="00EC7F71" w:rsidRPr="00EC7F71" w:rsidRDefault="00EC7F71" w:rsidP="00F170B7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Thursday</w:t>
            </w:r>
          </w:p>
        </w:tc>
        <w:tc>
          <w:tcPr>
            <w:tcW w:w="2790" w:type="dxa"/>
          </w:tcPr>
          <w:p w14:paraId="185B4632" w14:textId="77777777" w:rsidR="00EC7F71" w:rsidRPr="00EC7F71" w:rsidRDefault="00EC7F71" w:rsidP="00F170B7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 xml:space="preserve">Friday </w:t>
            </w:r>
          </w:p>
        </w:tc>
      </w:tr>
      <w:tr w:rsidR="00EC7F71" w:rsidRPr="00EC7F71" w14:paraId="0C81AD39" w14:textId="77777777" w:rsidTr="00F170B7">
        <w:tc>
          <w:tcPr>
            <w:tcW w:w="2789" w:type="dxa"/>
          </w:tcPr>
          <w:p w14:paraId="68CD23EA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14074AC" w14:textId="7E2CFE66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Beef Bolognaise </w:t>
            </w:r>
          </w:p>
          <w:p w14:paraId="71493184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00825FA0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Vegetarian Cottage Pie </w:t>
            </w:r>
          </w:p>
          <w:p w14:paraId="6FD83ECC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B191691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Pasta / Crusty Bread</w:t>
            </w:r>
          </w:p>
          <w:p w14:paraId="4CA19A42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DD0820F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Green Beans / Peas </w:t>
            </w:r>
          </w:p>
          <w:p w14:paraId="67DF82D4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8BE91A7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Cheese &amp; Crackers &amp; Fruit </w:t>
            </w:r>
          </w:p>
          <w:p w14:paraId="21E6A51D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1B17EBDE" w14:textId="2858FD2A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Yogurt &amp; Fruit</w:t>
            </w:r>
          </w:p>
        </w:tc>
        <w:tc>
          <w:tcPr>
            <w:tcW w:w="2789" w:type="dxa"/>
          </w:tcPr>
          <w:p w14:paraId="67483F02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A4FD2FE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Chicken Curry &amp; Naan</w:t>
            </w:r>
          </w:p>
          <w:p w14:paraId="02680B34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OR </w:t>
            </w:r>
          </w:p>
          <w:p w14:paraId="3FCC805F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Omelette </w:t>
            </w:r>
          </w:p>
          <w:p w14:paraId="0C3181C4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F6312FC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Rice / Filled Jacket Potato Skins </w:t>
            </w:r>
          </w:p>
          <w:p w14:paraId="31D52CB5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E4D4EF1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Broccoli / Beans </w:t>
            </w:r>
          </w:p>
          <w:p w14:paraId="5AE6FFE7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97C427A" w14:textId="767F5CD2" w:rsidR="00EC7F71" w:rsidRP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Ice Cream &amp; Fruit </w:t>
            </w:r>
          </w:p>
        </w:tc>
        <w:tc>
          <w:tcPr>
            <w:tcW w:w="2790" w:type="dxa"/>
          </w:tcPr>
          <w:p w14:paraId="1571EE59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ED78482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Beefburger Bap </w:t>
            </w:r>
          </w:p>
          <w:p w14:paraId="36FE857D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2D3F86D0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Cheese and Bean Pasty </w:t>
            </w:r>
          </w:p>
          <w:p w14:paraId="665EEDDA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82EF4CF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Chips </w:t>
            </w:r>
          </w:p>
          <w:p w14:paraId="0438D8D9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D3A323E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Peas / Sweetcorn </w:t>
            </w:r>
          </w:p>
          <w:p w14:paraId="6F2B04B8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51DBB01" w14:textId="221E6FB6" w:rsidR="00EC7F71" w:rsidRP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Chocolate Sponge &amp; Chocolate Sauce &amp; Fruit</w:t>
            </w:r>
          </w:p>
        </w:tc>
        <w:tc>
          <w:tcPr>
            <w:tcW w:w="2790" w:type="dxa"/>
          </w:tcPr>
          <w:p w14:paraId="7CE13915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60AC7A3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Roast Turkey &amp; Stuffing </w:t>
            </w:r>
          </w:p>
          <w:p w14:paraId="2679C767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OR </w:t>
            </w:r>
          </w:p>
          <w:p w14:paraId="5B8567A7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Quorn Fillet </w:t>
            </w:r>
          </w:p>
          <w:p w14:paraId="48B7CE3A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34CB51E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Mashed Potatoes </w:t>
            </w:r>
          </w:p>
          <w:p w14:paraId="1B522BF1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ED82805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Carrots / Cauliflower </w:t>
            </w:r>
          </w:p>
          <w:p w14:paraId="7EBA7A56" w14:textId="77777777" w:rsid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2F42E53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 xml:space="preserve">Cheese &amp; Crackers &amp; Fruit </w:t>
            </w:r>
          </w:p>
          <w:p w14:paraId="7CA2145E" w14:textId="77777777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4CCE73B0" w14:textId="70F461C4" w:rsidR="00EC7F71" w:rsidRPr="00EC7F71" w:rsidRDefault="00EC7F71" w:rsidP="00EC7F71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C7F71">
              <w:rPr>
                <w:rFonts w:ascii="Twinkl SemiBold" w:hAnsi="Twinkl SemiBold"/>
                <w:sz w:val="20"/>
                <w:szCs w:val="20"/>
              </w:rPr>
              <w:t>Yogurt &amp; Fruit</w:t>
            </w:r>
          </w:p>
        </w:tc>
        <w:tc>
          <w:tcPr>
            <w:tcW w:w="2790" w:type="dxa"/>
          </w:tcPr>
          <w:p w14:paraId="3CCAA288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45713E9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Fish Goujons </w:t>
            </w:r>
          </w:p>
          <w:p w14:paraId="0E7ED560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OR</w:t>
            </w:r>
          </w:p>
          <w:p w14:paraId="518D3930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Quorn Dippers </w:t>
            </w:r>
          </w:p>
          <w:p w14:paraId="40C3C9C1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E225808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Chips </w:t>
            </w:r>
          </w:p>
          <w:p w14:paraId="52D24FD9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6B4197F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Rainbow Salad / Sweetcorn </w:t>
            </w:r>
          </w:p>
          <w:p w14:paraId="0A589F15" w14:textId="77777777" w:rsid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731CC91" w14:textId="189EEEE5" w:rsidR="00EC7F71" w:rsidRPr="00EC7F71" w:rsidRDefault="00EC7F71" w:rsidP="00F170B7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Krispie Cake &amp; Fruit </w:t>
            </w:r>
          </w:p>
        </w:tc>
      </w:tr>
    </w:tbl>
    <w:p w14:paraId="3470BB99" w14:textId="17533323" w:rsidR="00EC7F71" w:rsidRDefault="00EC7F71" w:rsidP="00EC7F71">
      <w:pPr>
        <w:jc w:val="center"/>
        <w:rPr>
          <w:rFonts w:ascii="Twinkl SemiBold" w:hAnsi="Twinkl SemiBold"/>
          <w:b/>
          <w:bCs/>
        </w:rPr>
      </w:pPr>
      <w:r>
        <w:rPr>
          <w:rFonts w:ascii="Twinkl SemiBold" w:hAnsi="Twinkl SemiBold"/>
          <w:b/>
          <w:bCs/>
        </w:rPr>
        <w:t>A filled jacket potato can be pre ordered as an alternative main course choice</w:t>
      </w:r>
    </w:p>
    <w:p w14:paraId="7215B825" w14:textId="4BEDAAC4" w:rsidR="00EC7F71" w:rsidRPr="00EC7F71" w:rsidRDefault="00EC7F71" w:rsidP="00EC7F71">
      <w:pPr>
        <w:jc w:val="center"/>
        <w:rPr>
          <w:rFonts w:ascii="Twinkl SemiBold" w:hAnsi="Twinkl SemiBold"/>
          <w:b/>
          <w:bCs/>
        </w:rPr>
      </w:pPr>
      <w:r>
        <w:rPr>
          <w:rFonts w:ascii="Twinkl SemiBold" w:hAnsi="Twinkl SemiBold"/>
          <w:b/>
          <w:bCs/>
        </w:rPr>
        <w:t xml:space="preserve">Yogurt, fresh or tinned fruit will be offered as an alternative dessert. Menu may be subject to change </w:t>
      </w:r>
    </w:p>
    <w:sectPr w:rsidR="00EC7F71" w:rsidRPr="00EC7F71" w:rsidSect="00EC7F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71"/>
    <w:rsid w:val="00AE4E4B"/>
    <w:rsid w:val="00BF6924"/>
    <w:rsid w:val="00EC7F71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40D5"/>
  <w15:chartTrackingRefBased/>
  <w15:docId w15:val="{4A0C1F00-3F1E-43C5-8434-58D45F13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1240</Characters>
  <Application>Microsoft Office Word</Application>
  <DocSecurity>0</DocSecurity>
  <Lines>10</Lines>
  <Paragraphs>2</Paragraphs>
  <ScaleCrop>false</ScaleCrop>
  <Company>WCBC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Davies (St Annes Catholic Primary School)</dc:creator>
  <cp:keywords/>
  <dc:description/>
  <cp:lastModifiedBy>E Davies (St Annes Catholic Primary School)</cp:lastModifiedBy>
  <cp:revision>1</cp:revision>
  <dcterms:created xsi:type="dcterms:W3CDTF">2026-06-10T12:16:00Z</dcterms:created>
  <dcterms:modified xsi:type="dcterms:W3CDTF">2026-06-10T12:28:00Z</dcterms:modified>
</cp:coreProperties>
</file>